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5463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szCs w:val="40"/>
        </w:rPr>
        <w:t>原州区省外冷凉蔬菜外销档口补贴申报表</w:t>
      </w:r>
    </w:p>
    <w:bookmarkEnd w:id="0"/>
    <w:p w14:paraId="1F45DA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81" w:beforeLines="50" w:line="560" w:lineRule="exact"/>
        <w:jc w:val="center"/>
        <w:textAlignment w:val="auto"/>
        <w:rPr>
          <w:rFonts w:hint="eastAsia"/>
          <w:sz w:val="18"/>
          <w:szCs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申报年度：2026年</w:t>
      </w:r>
    </w:p>
    <w:p w14:paraId="6CEF139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一、申报主体基本信息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58"/>
        <w:gridCol w:w="5708"/>
      </w:tblGrid>
      <w:tr w14:paraId="69BD1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76B26">
            <w:pPr>
              <w:pStyle w:val="1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项目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7FA27A">
            <w:pPr>
              <w:pStyle w:val="16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填写内容</w:t>
            </w:r>
          </w:p>
        </w:tc>
      </w:tr>
      <w:tr w14:paraId="79FE7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E5EBEC">
            <w:pPr>
              <w:pStyle w:val="16"/>
            </w:pPr>
            <w:r>
              <w:t>经营主体名称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5384D1">
            <w:pPr>
              <w:pStyle w:val="16"/>
            </w:pPr>
          </w:p>
        </w:tc>
      </w:tr>
      <w:tr w14:paraId="7EDA2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0CA75B">
            <w:pPr>
              <w:pStyle w:val="16"/>
            </w:pPr>
            <w:r>
              <w:t>统一社会信用代码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383CBC5">
            <w:pPr>
              <w:pStyle w:val="16"/>
            </w:pPr>
          </w:p>
        </w:tc>
      </w:tr>
      <w:tr w14:paraId="77F0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13E5E0">
            <w:pPr>
              <w:pStyle w:val="16"/>
            </w:pPr>
            <w:r>
              <w:t>注册地址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E3DD4A">
            <w:pPr>
              <w:pStyle w:val="16"/>
            </w:pPr>
          </w:p>
        </w:tc>
      </w:tr>
      <w:tr w14:paraId="25B20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74CC0D">
            <w:pPr>
              <w:pStyle w:val="16"/>
            </w:pPr>
            <w:r>
              <w:t>法定代表人/经营者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D1546DD">
            <w:pPr>
              <w:pStyle w:val="16"/>
            </w:pPr>
          </w:p>
        </w:tc>
      </w:tr>
      <w:tr w14:paraId="0DC1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8BD40E">
            <w:pPr>
              <w:pStyle w:val="16"/>
            </w:pPr>
            <w:r>
              <w:t>联系电话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2CA78C">
            <w:pPr>
              <w:pStyle w:val="16"/>
            </w:pPr>
          </w:p>
        </w:tc>
      </w:tr>
      <w:tr w14:paraId="2B71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61E8A47">
            <w:pPr>
              <w:pStyle w:val="16"/>
            </w:pPr>
            <w:r>
              <w:t>经营主体类型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CAD8E9">
            <w:pPr>
              <w:pStyle w:val="16"/>
            </w:pPr>
            <w:r>
              <w:t>□企业 □农民专业合作社 □个体经营户 □其他</w:t>
            </w:r>
          </w:p>
        </w:tc>
      </w:tr>
      <w:tr w14:paraId="5AF4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6634E7">
            <w:pPr>
              <w:pStyle w:val="16"/>
            </w:pPr>
            <w:r>
              <w:t>成立时间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6F1E4C">
            <w:pPr>
              <w:pStyle w:val="16"/>
            </w:pPr>
          </w:p>
        </w:tc>
      </w:tr>
      <w:tr w14:paraId="3A9B0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5" w:hRule="atLeast"/>
        </w:trPr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FAD1B8">
            <w:pPr>
              <w:pStyle w:val="16"/>
            </w:pPr>
            <w:r>
              <w:t>信用状况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9C0C141">
            <w:pPr>
              <w:pStyle w:val="16"/>
            </w:pPr>
            <w:r>
              <w:t>□无失信记录 □无行政处罚记录 □无农产品质量安全事故</w:t>
            </w:r>
          </w:p>
        </w:tc>
      </w:tr>
    </w:tbl>
    <w:p w14:paraId="0CDEA1B2">
      <w:pPr>
        <w:pStyle w:val="3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二、省外外销档口基本信息</w:t>
      </w:r>
    </w:p>
    <w:tbl>
      <w:tblPr>
        <w:tblStyle w:val="10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558"/>
        <w:gridCol w:w="5708"/>
      </w:tblGrid>
      <w:tr w14:paraId="0C6FC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10D4DDB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项目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8C12EFB">
            <w:pPr>
              <w:pStyle w:val="16"/>
              <w:rPr>
                <w:b/>
                <w:bCs/>
              </w:rPr>
            </w:pPr>
            <w:r>
              <w:rPr>
                <w:b/>
                <w:bCs/>
              </w:rPr>
              <w:t>填写内容</w:t>
            </w:r>
          </w:p>
        </w:tc>
      </w:tr>
      <w:tr w14:paraId="5CF8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4749FF4">
            <w:pPr>
              <w:pStyle w:val="16"/>
            </w:pPr>
            <w:r>
              <w:t>档口详细地址（省外）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2311055">
            <w:pPr>
              <w:pStyle w:val="16"/>
            </w:pPr>
          </w:p>
        </w:tc>
      </w:tr>
      <w:tr w14:paraId="63521B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1100F7">
            <w:pPr>
              <w:pStyle w:val="16"/>
            </w:pPr>
            <w:r>
              <w:t>档口开设时间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A160E8D">
            <w:pPr>
              <w:pStyle w:val="16"/>
            </w:pPr>
          </w:p>
        </w:tc>
      </w:tr>
      <w:tr w14:paraId="58E3C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12A3ED6">
            <w:pPr>
              <w:pStyle w:val="16"/>
            </w:pPr>
            <w:r>
              <w:t>档口经营面积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79CFE5">
            <w:pPr>
              <w:pStyle w:val="16"/>
            </w:pPr>
          </w:p>
        </w:tc>
      </w:tr>
      <w:tr w14:paraId="3BABE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EC3E70">
            <w:pPr>
              <w:pStyle w:val="16"/>
            </w:pPr>
            <w:r>
              <w:t>主要销售品类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6B0DB3">
            <w:pPr>
              <w:pStyle w:val="16"/>
            </w:pPr>
            <w:r>
              <w:t>原州区冷凉蔬菜（品种：__________）</w:t>
            </w:r>
          </w:p>
        </w:tc>
      </w:tr>
      <w:tr w14:paraId="23CEC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331B77E">
            <w:pPr>
              <w:pStyle w:val="16"/>
            </w:pPr>
            <w:r>
              <w:t>是否规范使用原州区区域公用品牌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EF1FE13">
            <w:pPr>
              <w:pStyle w:val="16"/>
            </w:pPr>
            <w:r>
              <w:t>□是 □否</w:t>
            </w:r>
          </w:p>
        </w:tc>
      </w:tr>
      <w:tr w14:paraId="33C17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919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2A34E0">
            <w:pPr>
              <w:pStyle w:val="16"/>
            </w:pPr>
            <w:r>
              <w:t>档口租赁合同期限</w:t>
            </w:r>
          </w:p>
        </w:tc>
        <w:tc>
          <w:tcPr>
            <w:tcW w:w="3080" w:type="pct"/>
            <w:tcBorders>
              <w:top w:val="single" w:color="DEE0E3" w:sz="0" w:space="0"/>
              <w:left w:val="single" w:color="DEE0E3" w:sz="0" w:space="0"/>
              <w:bottom w:val="single" w:color="DEE0E3" w:sz="0" w:space="0"/>
              <w:right w:val="single" w:color="DEE0E3" w:sz="0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806EAB">
            <w:pPr>
              <w:pStyle w:val="16"/>
            </w:pPr>
          </w:p>
        </w:tc>
      </w:tr>
    </w:tbl>
    <w:p w14:paraId="0F3208A5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三、年度销售申报情况</w:t>
      </w:r>
    </w:p>
    <w:p w14:paraId="5C56D37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2026年度销售原州区冷凉蔬菜总销售额：________万元</w:t>
      </w:r>
    </w:p>
    <w:p w14:paraId="431B2A2F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申报补贴计算：</w:t>
      </w:r>
    </w:p>
    <w:p w14:paraId="4AF22DF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补贴比例：1%</w:t>
      </w:r>
    </w:p>
    <w:p w14:paraId="61C3ACF1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应补贴金额：__________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元（销售额×1%）</w:t>
      </w:r>
    </w:p>
    <w:p w14:paraId="49D9F8F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政策封顶：单档口最高补贴8万元</w:t>
      </w:r>
    </w:p>
    <w:p w14:paraId="19098398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本次申请补贴金额：人民币_________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元</w:t>
      </w:r>
    </w:p>
    <w:p w14:paraId="73C67C4A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（大写：___________________）</w:t>
      </w:r>
    </w:p>
    <w:p w14:paraId="70B1DE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0" w:firstLineChars="200"/>
        <w:textAlignment w:val="auto"/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t>四、申报承诺</w:t>
      </w:r>
    </w:p>
    <w:p w14:paraId="58422A5D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本单位（个人）郑重承诺：</w:t>
      </w:r>
    </w:p>
    <w:p w14:paraId="7B84C987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本次申报所提交的营业执照、租赁合同、销售台账、交易流水、票据凭证、照片等全部材料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真实、合法、有效</w:t>
      </w:r>
      <w:r>
        <w:rPr>
          <w:rFonts w:hint="eastAsia" w:ascii="仿宋_GB2312" w:hAnsi="仿宋_GB2312" w:eastAsia="仿宋_GB2312" w:cs="仿宋_GB2312"/>
          <w:sz w:val="32"/>
          <w:szCs w:val="32"/>
        </w:rPr>
        <w:t>，数据准确无误。</w:t>
      </w:r>
    </w:p>
    <w:p w14:paraId="109B913D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严格规范使用原州区冷凉蔬菜区域公用品牌，无冒用、滥用、违规使用品牌行为，无损害公用品牌形象行为。</w:t>
      </w:r>
    </w:p>
    <w:p w14:paraId="10D552EC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sz w:val="32"/>
          <w:szCs w:val="32"/>
        </w:rPr>
        <w:t>近一年内无农产品质量安全事故、无违法违规经营、无失信惩戒记录。</w:t>
      </w:r>
    </w:p>
    <w:p w14:paraId="3BE8672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本年度未重复申报、未享受同级同类外销销售奖补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政策。</w:t>
      </w:r>
    </w:p>
    <w:p w14:paraId="06C639B2">
      <w:pPr>
        <w:pStyle w:val="1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2"/>
          <w:szCs w:val="32"/>
        </w:rPr>
        <w:t>自愿配合主管部门资料审核、数据核查、实地抽查等工作，若存在虚报、瞒报、伪造材料套取补贴资金行为，自愿接受取消补贴资格、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退</w:t>
      </w:r>
      <w:r>
        <w:rPr>
          <w:rFonts w:hint="eastAsia" w:ascii="仿宋_GB2312" w:hAnsi="仿宋_GB2312" w:eastAsia="仿宋_GB2312" w:cs="仿宋_GB2312"/>
          <w:sz w:val="32"/>
          <w:szCs w:val="32"/>
        </w:rPr>
        <w:t>回补贴资金、纳入失信名单等处理，并承担一切法律责任。</w:t>
      </w:r>
    </w:p>
    <w:p w14:paraId="48452B5C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申报主体（盖章/签字）：</w:t>
      </w:r>
    </w:p>
    <w:p w14:paraId="2F6D5F59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法定代表人/经营者签字：</w:t>
      </w:r>
    </w:p>
    <w:p w14:paraId="36850797"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40" w:lineRule="exact"/>
        <w:ind w:left="0" w:firstLine="643" w:firstLineChars="200"/>
        <w:textAlignment w:val="auto"/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日期：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年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月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日</w:t>
      </w:r>
    </w:p>
    <w:sectPr>
      <w:pgSz w:w="11906" w:h="16838"/>
      <w:pgMar w:top="1440" w:right="1440" w:bottom="1134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Noto Sans CJK SC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CJK SC">
    <w:panose1 w:val="020B0500000000000000"/>
    <w:charset w:val="86"/>
    <w:family w:val="auto"/>
    <w:pitch w:val="default"/>
    <w:sig w:usb0="30000083" w:usb1="2BDF3C10" w:usb2="00000016" w:usb3="00000000" w:csb0="602E0107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7CF28CA"/>
    <w:rsid w:val="BFAF61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10</TotalTime>
  <ScaleCrop>false</ScaleCrop>
  <LinksUpToDate>false</LinksUpToDate>
  <Application>WPS Office_12.1.2.22571_F1E327BC-269C-435d-A152-05C5408002CA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2026-06-12T09:01:10Z</dcterms:created>
  <dc:creator>Un-named</dc:creator>
  <cp:lastModifiedBy>十</cp:lastModifiedBy>
  <dcterms:modified xsi:type="dcterms:W3CDTF">2026-06-12T09:12:25Z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2052-12.1.2.22571</vt:lpwstr>
  </property>
  <property fmtid="{D5CDD505-2E9C-101B-9397-08002B2CF9AE}" pid="3" name="ICV">
    <vt:lpwstr>9A955BD23FA1C4EFF95C2B6AEA1F1DC0_43</vt:lpwstr>
  </property>
</Properties>
</file>